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28879" w14:textId="77777777" w:rsidR="0094134A" w:rsidRDefault="0094134A">
      <w:pPr>
        <w:jc w:val="center"/>
      </w:pPr>
      <w:r>
        <w:t>RIVERSIDE COMMUNITY COLLEGE</w:t>
      </w:r>
      <w:r w:rsidR="00E557EB">
        <w:t xml:space="preserve"> DISTRICT</w:t>
      </w:r>
    </w:p>
    <w:p w14:paraId="1C0A3C50" w14:textId="77777777" w:rsidR="00F50F9D" w:rsidRDefault="0094134A">
      <w:pPr>
        <w:jc w:val="center"/>
      </w:pPr>
      <w:r>
        <w:t>IMPROVEMENT OF INSTRUCTION</w:t>
      </w:r>
    </w:p>
    <w:p w14:paraId="4FB87EF0" w14:textId="77777777" w:rsidR="0094134A" w:rsidRDefault="00E23FE6">
      <w:pPr>
        <w:jc w:val="center"/>
      </w:pPr>
      <w:r>
        <w:t xml:space="preserve">One Semester/One Year </w:t>
      </w:r>
      <w:r w:rsidR="00F50F9D">
        <w:t>Temporary</w:t>
      </w:r>
    </w:p>
    <w:p w14:paraId="73EA9EAB" w14:textId="77777777" w:rsidR="0094134A" w:rsidRDefault="0094134A">
      <w:pPr>
        <w:jc w:val="center"/>
      </w:pPr>
    </w:p>
    <w:p w14:paraId="0AD5EC07" w14:textId="77777777" w:rsidR="0094134A" w:rsidRPr="00B529DB" w:rsidRDefault="00B529DB">
      <w:pPr>
        <w:jc w:val="center"/>
        <w:rPr>
          <w:b/>
        </w:rPr>
      </w:pPr>
      <w:r>
        <w:rPr>
          <w:b/>
        </w:rPr>
        <w:t>COMMITTEE REPORT</w:t>
      </w:r>
    </w:p>
    <w:p w14:paraId="4BCC7D38" w14:textId="77777777" w:rsidR="0094134A" w:rsidRDefault="0094134A">
      <w:pPr>
        <w:jc w:val="center"/>
      </w:pPr>
    </w:p>
    <w:p w14:paraId="7EEC9B6A" w14:textId="77777777" w:rsidR="0094134A" w:rsidRDefault="0094134A">
      <w:pPr>
        <w:pStyle w:val="Header"/>
        <w:tabs>
          <w:tab w:val="clear" w:pos="4320"/>
          <w:tab w:val="clear" w:pos="8640"/>
          <w:tab w:val="left" w:pos="5760"/>
        </w:tabs>
      </w:pPr>
      <w:r>
        <w:t xml:space="preserve">Faculty Member:  &lt;&lt;Name&gt;&gt;   </w:t>
      </w:r>
      <w:r>
        <w:tab/>
        <w:t>Semester/Year:  &lt;&lt;List&gt;&gt;</w:t>
      </w:r>
    </w:p>
    <w:p w14:paraId="56133C0D" w14:textId="77777777" w:rsidR="0094134A" w:rsidRDefault="0094134A"/>
    <w:p w14:paraId="3AF39305" w14:textId="77777777" w:rsidR="0094134A" w:rsidRDefault="0094134A">
      <w:r>
        <w:t>Department/Program:  &lt;&lt;List&gt;&gt;</w:t>
      </w:r>
    </w:p>
    <w:p w14:paraId="2D5BE78E" w14:textId="77777777" w:rsidR="00F80F27" w:rsidRDefault="00F80F27"/>
    <w:p w14:paraId="39CF0A07" w14:textId="42BB1CF8" w:rsidR="00F80F27" w:rsidRDefault="005F75F2" w:rsidP="00F80F27">
      <w:pPr>
        <w:ind w:firstLine="720"/>
        <w:rPr>
          <w:b/>
        </w:rPr>
      </w:pPr>
      <w:r>
        <w:rPr>
          <w:b/>
          <w:noProof/>
        </w:rPr>
        <w:drawing>
          <wp:inline distT="0" distB="0" distL="0" distR="0" wp14:anchorId="46AD5B8A" wp14:editId="65C49CAA">
            <wp:extent cx="126365" cy="1263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F27">
        <w:rPr>
          <w:b/>
        </w:rPr>
        <w:t xml:space="preserve">  One Semester Tempora</w:t>
      </w:r>
      <w:bookmarkStart w:id="0" w:name="_GoBack"/>
      <w:bookmarkEnd w:id="0"/>
      <w:r w:rsidR="00F80F27">
        <w:rPr>
          <w:b/>
        </w:rPr>
        <w:t>ry</w:t>
      </w:r>
      <w:r w:rsidR="00F80F27">
        <w:rPr>
          <w:b/>
        </w:rPr>
        <w:tab/>
        <w:t xml:space="preserve"> </w:t>
      </w:r>
      <w:r w:rsidR="00F80F27">
        <w:rPr>
          <w:b/>
        </w:rPr>
        <w:tab/>
      </w:r>
      <w:r w:rsidR="00F80F27">
        <w:rPr>
          <w:b/>
        </w:rPr>
        <w:tab/>
      </w:r>
      <w:r>
        <w:rPr>
          <w:b/>
          <w:noProof/>
        </w:rPr>
        <w:drawing>
          <wp:inline distT="0" distB="0" distL="0" distR="0" wp14:anchorId="039DA25D" wp14:editId="759073B1">
            <wp:extent cx="126365" cy="1263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F27">
        <w:rPr>
          <w:b/>
        </w:rPr>
        <w:t xml:space="preserve">  One Year Temporary</w:t>
      </w:r>
    </w:p>
    <w:p w14:paraId="56C08768" w14:textId="77777777" w:rsidR="0094134A" w:rsidRDefault="0094134A" w:rsidP="00F80F27"/>
    <w:p w14:paraId="33178AF5" w14:textId="77777777" w:rsidR="0094134A" w:rsidRDefault="0094134A">
      <w:pPr>
        <w:tabs>
          <w:tab w:val="left" w:pos="6510"/>
        </w:tabs>
        <w:rPr>
          <w:sz w:val="22"/>
          <w:szCs w:val="22"/>
        </w:rPr>
      </w:pPr>
      <w:r>
        <w:rPr>
          <w:sz w:val="22"/>
          <w:szCs w:val="22"/>
        </w:rPr>
        <w:t xml:space="preserve">In accordance with Article XI, Improvement of Instruction and Tenure Review, of the </w:t>
      </w:r>
      <w:r w:rsidR="0018210C">
        <w:rPr>
          <w:sz w:val="22"/>
          <w:szCs w:val="22"/>
        </w:rPr>
        <w:t>Agreement</w:t>
      </w:r>
      <w:r>
        <w:rPr>
          <w:sz w:val="22"/>
          <w:szCs w:val="22"/>
        </w:rPr>
        <w:t xml:space="preserve"> between the Riverside Community College District and the Riverside Community College Chapter CCA/CTA/NEA, the committee members reviewed written administrative and peer reviews from classroom visitations, student surveys of all classes</w:t>
      </w:r>
      <w:r w:rsidR="0018210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18210C">
        <w:rPr>
          <w:sz w:val="22"/>
          <w:szCs w:val="22"/>
        </w:rPr>
        <w:t xml:space="preserve">including distance education when applicable </w:t>
      </w:r>
      <w:r>
        <w:rPr>
          <w:sz w:val="22"/>
          <w:szCs w:val="22"/>
        </w:rPr>
        <w:t xml:space="preserve">(or alternative instruments for non-teaching faculty), </w:t>
      </w:r>
      <w:r w:rsidR="00462B5D">
        <w:rPr>
          <w:sz w:val="22"/>
          <w:szCs w:val="22"/>
        </w:rPr>
        <w:t xml:space="preserve">syllabi, </w:t>
      </w:r>
      <w:r>
        <w:rPr>
          <w:sz w:val="22"/>
          <w:szCs w:val="22"/>
        </w:rPr>
        <w:t xml:space="preserve">evidence of subject-matter proficiency, established tentative professional growth goals, </w:t>
      </w:r>
      <w:r w:rsidR="0005159C" w:rsidRPr="00635AA2">
        <w:rPr>
          <w:sz w:val="22"/>
          <w:szCs w:val="22"/>
        </w:rPr>
        <w:t xml:space="preserve">adherence to course outline of record; fulfillment of flex-time obligations, fulfillment of institutional service </w:t>
      </w:r>
      <w:r w:rsidR="00056DB6">
        <w:rPr>
          <w:sz w:val="22"/>
          <w:szCs w:val="22"/>
        </w:rPr>
        <w:t>, and fulfillment of faculty expectations listed in Article XI.B</w:t>
      </w:r>
      <w:r w:rsidR="004D6CC5">
        <w:rPr>
          <w:sz w:val="22"/>
          <w:szCs w:val="22"/>
        </w:rPr>
        <w:t>.</w:t>
      </w:r>
      <w:r w:rsidR="00056DB6">
        <w:rPr>
          <w:sz w:val="22"/>
          <w:szCs w:val="22"/>
        </w:rPr>
        <w:t>1</w:t>
      </w:r>
      <w:r w:rsidR="0005159C" w:rsidRPr="00635AA2">
        <w:rPr>
          <w:sz w:val="22"/>
          <w:szCs w:val="22"/>
        </w:rPr>
        <w:t>, and the self-reflective narrative of institutional service. The outcome is as follows: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5868"/>
        <w:gridCol w:w="4140"/>
      </w:tblGrid>
      <w:tr w:rsidR="0094134A" w14:paraId="017824EA" w14:textId="77777777">
        <w:trPr>
          <w:trHeight w:val="755"/>
        </w:trPr>
        <w:tc>
          <w:tcPr>
            <w:tcW w:w="5868" w:type="dxa"/>
          </w:tcPr>
          <w:p w14:paraId="293A9B3E" w14:textId="77777777" w:rsidR="0094134A" w:rsidRDefault="0094134A">
            <w:pPr>
              <w:tabs>
                <w:tab w:val="left" w:pos="6510"/>
              </w:tabs>
            </w:pPr>
          </w:p>
        </w:tc>
        <w:tc>
          <w:tcPr>
            <w:tcW w:w="4140" w:type="dxa"/>
          </w:tcPr>
          <w:p w14:paraId="486262E1" w14:textId="77777777" w:rsidR="0094134A" w:rsidRDefault="0094134A">
            <w:pPr>
              <w:tabs>
                <w:tab w:val="left" w:pos="6510"/>
              </w:tabs>
              <w:rPr>
                <w:u w:val="single"/>
              </w:rPr>
            </w:pPr>
            <w:r>
              <w:rPr>
                <w:u w:val="single"/>
              </w:rPr>
              <w:t>Recommendation:</w:t>
            </w:r>
          </w:p>
        </w:tc>
      </w:tr>
      <w:tr w:rsidR="0094134A" w14:paraId="5555D1FA" w14:textId="77777777">
        <w:trPr>
          <w:trHeight w:val="900"/>
        </w:trPr>
        <w:tc>
          <w:tcPr>
            <w:tcW w:w="5868" w:type="dxa"/>
          </w:tcPr>
          <w:p w14:paraId="792CC9F2" w14:textId="77777777" w:rsidR="0094134A" w:rsidRDefault="0094134A">
            <w:pPr>
              <w:tabs>
                <w:tab w:val="left" w:pos="6510"/>
              </w:tabs>
            </w:pPr>
            <w:r>
              <w:t>___________________________________________</w:t>
            </w:r>
          </w:p>
          <w:p w14:paraId="464C37CF" w14:textId="77777777" w:rsidR="0094134A" w:rsidRDefault="0094134A">
            <w:pPr>
              <w:tabs>
                <w:tab w:val="left" w:pos="6510"/>
              </w:tabs>
            </w:pPr>
            <w:r>
              <w:t>&lt;&lt;</w:t>
            </w:r>
            <w:r w:rsidR="00DA6BF6">
              <w:t xml:space="preserve">Academic Administrator’s </w:t>
            </w:r>
            <w:r>
              <w:t>Name&gt;&gt;</w:t>
            </w:r>
          </w:p>
          <w:p w14:paraId="7505DEFB" w14:textId="77777777" w:rsidR="0094134A" w:rsidRDefault="0094134A">
            <w:pPr>
              <w:tabs>
                <w:tab w:val="left" w:pos="6510"/>
              </w:tabs>
            </w:pPr>
            <w:r>
              <w:t>Chair/Administrator</w:t>
            </w:r>
          </w:p>
        </w:tc>
        <w:tc>
          <w:tcPr>
            <w:tcW w:w="4140" w:type="dxa"/>
          </w:tcPr>
          <w:p w14:paraId="7D483AC4" w14:textId="35AF3486" w:rsidR="0094134A" w:rsidRDefault="005F75F2">
            <w:pPr>
              <w:tabs>
                <w:tab w:val="left" w:pos="65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16A8C78" wp14:editId="3974175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1270</wp:posOffset>
                      </wp:positionV>
                      <wp:extent cx="114300" cy="114935"/>
                      <wp:effectExtent l="9525" t="11430" r="9525" b="6985"/>
                      <wp:wrapNone/>
                      <wp:docPr id="1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A7B63" id="Rectangle 10" o:spid="_x0000_s1026" style="position:absolute;margin-left:3.6pt;margin-top:.1pt;width:9pt;height:9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kV0HgIAAD0EAAAOAAAAZHJzL2Uyb0RvYy54bWysU9tu2zAMfR+wfxD0vthOk60x4hRFugwD&#10;uq1Ytw9gZDkWptsoJU739aWUNE23PQ3zg0Ca1NHhITm/2hvNdhKDcrbh1ajkTFrhWmU3Df/+bfXm&#10;krMQwbagnZUNf5CBXy1ev5oPvpZj1zvdSmQEYkM9+Ib3Mfq6KILopYEwcl5aCnYODURycVO0CAOh&#10;G12My/JtMThsPTohQ6C/N4cgX2T8rpMifum6ICPTDSduMZ+Yz3U6i8Uc6g2C75U40oB/YGFAWXr0&#10;BHUDEdgW1R9QRgl0wXVxJJwpXNcpIXMNVE1V/lbNfQ9e5lpInOBPMoX/Bys+7+6QqZZ6N+bMgqEe&#10;fSXVwG60ZFUWaPChprx7f4epxOBvnfgRmHXLntLkNaIbegkt0aqSoMWLC8kJdJWth0+uJXjYRpe1&#10;2ndoEiCpwPa5JQ+nlsh9ZIJ+VtXkoqTGCQqRPbuY5hegfrrsMcQP0hmWjIYjcc/gsLsNMZGB+ikl&#10;k3datSuldXZws15qZDug6Vjl74geztO0ZUPDZ9PxNCO/iIVziDJ/f4MwKtKYa2UafnlKgjqp9t62&#10;eQgjKH2wibK2RxmTcmmYQ7127QOpiO4ww7RzZPQOf3E20Pw2PPzcAkrO9EdLnZhVk0ka+OxMpu/G&#10;5OB5ZH0eASsIquGRs4O5jIcl2XpUm55eqnLt1l1T9zqVlX1mdSRLM5oFP+5TWoJzP2c9b/3iEQAA&#10;//8DAFBLAwQUAAYACAAAACEAjFebjNkAAAAEAQAADwAAAGRycy9kb3ducmV2LnhtbEyOwU7DMAyG&#10;70i8Q2QkbiylEzC6phMCDYnj1l24uY3XFhqnatKt8PSYE1xsWf+n31++mV2vTjSGzrOB20UCirj2&#10;tuPGwKHc3qxAhYhssfdMBr4owKa4vMgxs/7MOzrtY6OkhEOGBtoYh0zrULfkMCz8QCzZ0Y8Oo5xj&#10;o+2IZyl3vU6T5F477Fg+tDjQc0v1535yBqouPeD3rnxN3ON2Gd/m8mN6fzHm+mp+WoOKNMc/GH71&#10;RR0Kcar8xDao3sBDKqABmRKmd7IrgVZL0EWu/8sXPwAAAP//AwBQSwECLQAUAAYACAAAACEAtoM4&#10;kv4AAADhAQAAEwAAAAAAAAAAAAAAAAAAAAAAW0NvbnRlbnRfVHlwZXNdLnhtbFBLAQItABQABgAI&#10;AAAAIQA4/SH/1gAAAJQBAAALAAAAAAAAAAAAAAAAAC8BAABfcmVscy8ucmVsc1BLAQItABQABgAI&#10;AAAAIQB2lkV0HgIAAD0EAAAOAAAAAAAAAAAAAAAAAC4CAABkcnMvZTJvRG9jLnhtbFBLAQItABQA&#10;BgAIAAAAIQCMV5uM2QAAAAQBAAAPAAAAAAAAAAAAAAAAAHgEAABkcnMvZG93bnJldi54bWxQSwUG&#10;AAAAAAQABADzAAAAfgUAAAAA&#10;"/>
                  </w:pict>
                </mc:Fallback>
              </mc:AlternateContent>
            </w:r>
            <w:r w:rsidR="0094134A">
              <w:t xml:space="preserve">       Satisfactory</w:t>
            </w:r>
          </w:p>
          <w:p w14:paraId="57036D82" w14:textId="12D57FF1" w:rsidR="0094134A" w:rsidRDefault="005F75F2">
            <w:pPr>
              <w:tabs>
                <w:tab w:val="left" w:pos="65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F9BCAC1" wp14:editId="49F9E51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48895</wp:posOffset>
                      </wp:positionV>
                      <wp:extent cx="114300" cy="114935"/>
                      <wp:effectExtent l="9525" t="5715" r="9525" b="12700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F5259" id="Rectangle 9" o:spid="_x0000_s1026" style="position:absolute;margin-left:3.6pt;margin-top:3.85pt;width:9pt;height: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XH0HgIAADw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beFZxZ0VOP&#10;PpNqwrZGsUXUZ3C+pLRH94CxQu/uQX7zzMK6oyx1iwhDp0RNrIqYnz27EB1PV9l2+AA1oYtdgCTV&#10;ocE+ApII7JA6cjx3RB0Ck/SzKGZXOfVNUojsxdU8vSDKp8sOfXinoGfRqDgS9QQu9vc+RDKifEpJ&#10;5MHoeqONSQ6227VBthc0HJv0ndD9ZZqxbKj4Yj6dJ+RnMX8JkafvbxC9DjTlRvcVvz4niTKq9tbW&#10;aQaD0Ga0ibKxJxmjcmMHtlAfSUWEcYRp5cjoAH9wNtD4Vtx/3wlUnJn3ljqxKGazOO/Jmc3fTMnB&#10;y8j2MiKsJKiKB85Gcx3GHdk51G1HLxWpdgu31L1GJ2VjZ0dWJ7I0oknw0zrFHbj0U9avpV/9BAAA&#10;//8DAFBLAwQUAAYACAAAACEA6EPoHdkAAAAFAQAADwAAAGRycy9kb3ducmV2LnhtbEyOwU7DMBBE&#10;70j8g7VI3KhDELSEOBUCFYljm164beIlCcTrKHbawNezPZXTaDSjmZevZ9erA42h82zgdpGAIq69&#10;7bgxsC83NytQISJb7D2TgR8KsC4uL3LMrD/ylg672CgZ4ZChgTbGIdM61C05DAs/EEv26UeHUezY&#10;aDviUcZdr9MkedAOO5aHFgd6aan+3k3OQNWle/zdlm+Je9zcxfe5/Jo+Xo25vpqfn0BFmuO5DCd8&#10;QYdCmCo/sQ2qN7BMpSiyBCVpei+2OukKdJHr//TFHwAAAP//AwBQSwECLQAUAAYACAAAACEAtoM4&#10;kv4AAADhAQAAEwAAAAAAAAAAAAAAAAAAAAAAW0NvbnRlbnRfVHlwZXNdLnhtbFBLAQItABQABgAI&#10;AAAAIQA4/SH/1gAAAJQBAAALAAAAAAAAAAAAAAAAAC8BAABfcmVscy8ucmVsc1BLAQItABQABgAI&#10;AAAAIQD3MXH0HgIAADwEAAAOAAAAAAAAAAAAAAAAAC4CAABkcnMvZTJvRG9jLnhtbFBLAQItABQA&#10;BgAIAAAAIQDoQ+gd2QAAAAUBAAAPAAAAAAAAAAAAAAAAAHgEAABkcnMvZG93bnJldi54bWxQSwUG&#10;AAAAAAQABADzAAAAfgUAAAAA&#10;"/>
                  </w:pict>
                </mc:Fallback>
              </mc:AlternateContent>
            </w:r>
            <w:r w:rsidR="0094134A">
              <w:t xml:space="preserve">       Need for Further Improvement</w:t>
            </w:r>
          </w:p>
          <w:p w14:paraId="398CFB41" w14:textId="77777777" w:rsidR="0094134A" w:rsidRDefault="0094134A">
            <w:pPr>
              <w:tabs>
                <w:tab w:val="left" w:pos="6510"/>
              </w:tabs>
            </w:pPr>
          </w:p>
          <w:p w14:paraId="708FBD15" w14:textId="77777777" w:rsidR="0094134A" w:rsidRDefault="0094134A">
            <w:pPr>
              <w:tabs>
                <w:tab w:val="left" w:pos="6510"/>
              </w:tabs>
            </w:pPr>
          </w:p>
        </w:tc>
      </w:tr>
      <w:tr w:rsidR="0094134A" w14:paraId="037E50F7" w14:textId="77777777">
        <w:trPr>
          <w:trHeight w:val="900"/>
        </w:trPr>
        <w:tc>
          <w:tcPr>
            <w:tcW w:w="5868" w:type="dxa"/>
          </w:tcPr>
          <w:p w14:paraId="58654DB1" w14:textId="77777777" w:rsidR="0094134A" w:rsidRDefault="0094134A">
            <w:pPr>
              <w:tabs>
                <w:tab w:val="left" w:pos="6510"/>
              </w:tabs>
            </w:pPr>
            <w:r>
              <w:t>___________________________________________</w:t>
            </w:r>
          </w:p>
          <w:p w14:paraId="41627264" w14:textId="77777777" w:rsidR="0094134A" w:rsidRDefault="0094134A">
            <w:pPr>
              <w:tabs>
                <w:tab w:val="left" w:pos="6510"/>
              </w:tabs>
            </w:pPr>
            <w:r>
              <w:t>&lt;&lt;Name&gt;&gt;</w:t>
            </w:r>
          </w:p>
          <w:p w14:paraId="78CB402A" w14:textId="77777777" w:rsidR="0094134A" w:rsidRDefault="0094134A">
            <w:pPr>
              <w:tabs>
                <w:tab w:val="left" w:pos="6510"/>
              </w:tabs>
            </w:pPr>
            <w:r>
              <w:t>Member</w:t>
            </w:r>
          </w:p>
        </w:tc>
        <w:tc>
          <w:tcPr>
            <w:tcW w:w="4140" w:type="dxa"/>
          </w:tcPr>
          <w:p w14:paraId="2869834B" w14:textId="5CA139FC" w:rsidR="0094134A" w:rsidRDefault="005F75F2">
            <w:pPr>
              <w:tabs>
                <w:tab w:val="left" w:pos="65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6BE5549" wp14:editId="15A1009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1270</wp:posOffset>
                      </wp:positionV>
                      <wp:extent cx="114300" cy="114935"/>
                      <wp:effectExtent l="9525" t="6985" r="9525" b="11430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6AC4B" id="Rectangle 8" o:spid="_x0000_s1026" style="position:absolute;margin-left:3.6pt;margin-top:.1pt;width:9pt;height: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R3XHgIAADwEAAAOAAAAZHJzL2Uyb0RvYy54bWysU1GP0zAMfkfiP0R5Z213G2zVutNpxxDS&#10;AScOfoCXpm1EmgQnW3f8epx0N3bAE6IPkV07Xz5/tlfXx16zg0SvrKl4Mck5k0bYWpm24l+/bF8t&#10;OPMBTA3aGlnxR+n59frli9XgSjm1ndW1REYgxpeDq3gXgiuzzItO9uAn1klDwcZiD4FcbLMaYSD0&#10;XmfTPH+dDRZrh1ZI7+nv7Rjk64TfNFKET03jZWC64sQtpBPTuYtntl5B2SK4TokTDfgHFj0oQ4+e&#10;oW4hANuj+gOqVwKtt02YCNtntmmUkKkGqqbIf6vmoQMnUy0kjndnmfz/gxUfD/fIVE29I3kM9NSj&#10;z6QamFZLtoj6DM6XlPbg7jFW6N2dFd88M3bTUZa8QbRDJ6EmVkXMz55diI6nq2w3fLA1ocM+2CTV&#10;scE+ApII7Jg68njuiDwGJuhnUcyuciImKET28mqeXoDy6bJDH95J27NoVByJegKHw50PkQyUTymJ&#10;vNWq3iqtk4PtbqORHYCGY5u+E7q/TNOGDRVfzqfzhPws5i8h8vT9DaJXgaZcq77ii3MSlFG1t6ZO&#10;MxhA6dEmytqcZIzKjR3Y2fqRVEQ7jjCtHBmdxR+cDTS+Ffff94CSM/3eUCeWxWwW5z05s/mbKTl4&#10;GdldRsAIgqp44Gw0N2Hckb1D1Xb0UpFqN/aGuteopGzs7MjqRJZGNAl+Wqe4A5d+yvq19OufAAAA&#10;//8DAFBLAwQUAAYACAAAACEAjFebjNkAAAAEAQAADwAAAGRycy9kb3ducmV2LnhtbEyOwU7DMAyG&#10;70i8Q2QkbiylEzC6phMCDYnj1l24uY3XFhqnatKt8PSYE1xsWf+n31++mV2vTjSGzrOB20UCirj2&#10;tuPGwKHc3qxAhYhssfdMBr4owKa4vMgxs/7MOzrtY6OkhEOGBtoYh0zrULfkMCz8QCzZ0Y8Oo5xj&#10;o+2IZyl3vU6T5F477Fg+tDjQc0v1535yBqouPeD3rnxN3ON2Gd/m8mN6fzHm+mp+WoOKNMc/GH71&#10;RR0Kcar8xDao3sBDKqABmRKmd7IrgVZL0EWu/8sXPwAAAP//AwBQSwECLQAUAAYACAAAACEAtoM4&#10;kv4AAADhAQAAEwAAAAAAAAAAAAAAAAAAAAAAW0NvbnRlbnRfVHlwZXNdLnhtbFBLAQItABQABgAI&#10;AAAAIQA4/SH/1gAAAJQBAAALAAAAAAAAAAAAAAAAAC8BAABfcmVscy8ucmVsc1BLAQItABQABgAI&#10;AAAAIQAe6R3XHgIAADwEAAAOAAAAAAAAAAAAAAAAAC4CAABkcnMvZTJvRG9jLnhtbFBLAQItABQA&#10;BgAIAAAAIQCMV5uM2QAAAAQBAAAPAAAAAAAAAAAAAAAAAHgEAABkcnMvZG93bnJldi54bWxQSwUG&#10;AAAAAAQABADzAAAAfgUAAAAA&#10;"/>
                  </w:pict>
                </mc:Fallback>
              </mc:AlternateContent>
            </w:r>
            <w:r w:rsidR="0094134A">
              <w:t xml:space="preserve">       Satisfactory</w:t>
            </w:r>
          </w:p>
          <w:p w14:paraId="72DEADC8" w14:textId="6E924E8B" w:rsidR="0094134A" w:rsidRDefault="005F75F2">
            <w:pPr>
              <w:tabs>
                <w:tab w:val="left" w:pos="65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EDA9F13" wp14:editId="1AE56CF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48895</wp:posOffset>
                      </wp:positionV>
                      <wp:extent cx="114300" cy="114935"/>
                      <wp:effectExtent l="9525" t="10795" r="9525" b="762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112427" id="Rectangle 7" o:spid="_x0000_s1026" style="position:absolute;margin-left:3.6pt;margin-top:3.85pt;width:9pt;height: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mUHgIAADs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X3BmoKcW&#10;fSHRwLRasssoz+B8SVkP7h5jgd7dWfHdM2PXHWXJG0Q7dBJqIlXE/OzFheh4usq2w0dbEzrsgk1K&#10;HRrsIyBpwA6pIY+nhshDYIJ+FsXsIqe2CQqRvbiYpxegfL7s0If30vYsGhVHop7AYX/nQyQD5XNK&#10;Im+1qjdK6+Rgu11rZHug2dik74juz9O0YQOpM5/OE/KLmD+HyNP3N4heBRpyrfqKX52SoIyqvTN1&#10;GsEASo82UdbmKGNUbuzA1taPpCLacYJp48joLP7kbKDprbj/sQOUnOkPhjqxKGazOO7Jmc0vp+Tg&#10;eWR7HgEjCKrigbPRXIdxRXYOVdvRS0Wq3dgb6l6jkrKxsyOrI1ma0CT4cZviCpz7KevXzq+eAAAA&#10;//8DAFBLAwQUAAYACAAAACEA6EPoHdkAAAAFAQAADwAAAGRycy9kb3ducmV2LnhtbEyOwU7DMBBE&#10;70j8g7VI3KhDELSEOBUCFYljm164beIlCcTrKHbawNezPZXTaDSjmZevZ9erA42h82zgdpGAIq69&#10;7bgxsC83NytQISJb7D2TgR8KsC4uL3LMrD/ylg672CgZ4ZChgTbGIdM61C05DAs/EEv26UeHUezY&#10;aDviUcZdr9MkedAOO5aHFgd6aan+3k3OQNWle/zdlm+Je9zcxfe5/Jo+Xo25vpqfn0BFmuO5DCd8&#10;QYdCmCo/sQ2qN7BMpSiyBCVpei+2OukKdJHr//TFHwAAAP//AwBQSwECLQAUAAYACAAAACEAtoM4&#10;kv4AAADhAQAAEwAAAAAAAAAAAAAAAAAAAAAAW0NvbnRlbnRfVHlwZXNdLnhtbFBLAQItABQABgAI&#10;AAAAIQA4/SH/1gAAAJQBAAALAAAAAAAAAAAAAAAAAC8BAABfcmVscy8ucmVsc1BLAQItABQABgAI&#10;AAAAIQC6kcmUHgIAADsEAAAOAAAAAAAAAAAAAAAAAC4CAABkcnMvZTJvRG9jLnhtbFBLAQItABQA&#10;BgAIAAAAIQDoQ+gd2QAAAAUBAAAPAAAAAAAAAAAAAAAAAHgEAABkcnMvZG93bnJldi54bWxQSwUG&#10;AAAAAAQABADzAAAAfgUAAAAA&#10;"/>
                  </w:pict>
                </mc:Fallback>
              </mc:AlternateContent>
            </w:r>
            <w:r w:rsidR="0094134A">
              <w:t xml:space="preserve">       Need for Further Improvement</w:t>
            </w:r>
          </w:p>
          <w:p w14:paraId="63BDD42E" w14:textId="77777777" w:rsidR="0094134A" w:rsidRDefault="0094134A">
            <w:pPr>
              <w:tabs>
                <w:tab w:val="left" w:pos="6510"/>
              </w:tabs>
            </w:pPr>
          </w:p>
          <w:p w14:paraId="0481D2BD" w14:textId="77777777" w:rsidR="0094134A" w:rsidRDefault="0094134A">
            <w:pPr>
              <w:tabs>
                <w:tab w:val="left" w:pos="6510"/>
              </w:tabs>
            </w:pPr>
          </w:p>
        </w:tc>
      </w:tr>
      <w:tr w:rsidR="0094134A" w14:paraId="5F60EAF8" w14:textId="77777777">
        <w:trPr>
          <w:trHeight w:val="900"/>
        </w:trPr>
        <w:tc>
          <w:tcPr>
            <w:tcW w:w="5868" w:type="dxa"/>
          </w:tcPr>
          <w:p w14:paraId="1FF4BEF7" w14:textId="77777777" w:rsidR="0094134A" w:rsidRDefault="0094134A">
            <w:pPr>
              <w:tabs>
                <w:tab w:val="left" w:pos="6510"/>
              </w:tabs>
            </w:pPr>
            <w:r>
              <w:t>___________________________________________</w:t>
            </w:r>
          </w:p>
          <w:p w14:paraId="0B4EDC28" w14:textId="77777777" w:rsidR="0094134A" w:rsidRDefault="0094134A">
            <w:pPr>
              <w:tabs>
                <w:tab w:val="left" w:pos="6510"/>
              </w:tabs>
            </w:pPr>
            <w:r>
              <w:t>&lt;&lt;Name&gt;&gt;</w:t>
            </w:r>
          </w:p>
          <w:p w14:paraId="6B609683" w14:textId="77777777" w:rsidR="0094134A" w:rsidRDefault="0094134A">
            <w:pPr>
              <w:tabs>
                <w:tab w:val="left" w:pos="6510"/>
              </w:tabs>
            </w:pPr>
            <w:r>
              <w:t>Member</w:t>
            </w:r>
          </w:p>
          <w:p w14:paraId="737B1154" w14:textId="77777777" w:rsidR="00E317A4" w:rsidRDefault="00E317A4">
            <w:pPr>
              <w:tabs>
                <w:tab w:val="left" w:pos="6510"/>
              </w:tabs>
            </w:pPr>
          </w:p>
          <w:p w14:paraId="5354B987" w14:textId="77777777" w:rsidR="00E317A4" w:rsidRDefault="00E317A4">
            <w:pPr>
              <w:tabs>
                <w:tab w:val="left" w:pos="6510"/>
              </w:tabs>
            </w:pPr>
            <w:r>
              <w:t>___________________________________________</w:t>
            </w:r>
          </w:p>
          <w:p w14:paraId="745E4D2D" w14:textId="77777777" w:rsidR="00E317A4" w:rsidRDefault="00E317A4">
            <w:pPr>
              <w:tabs>
                <w:tab w:val="left" w:pos="6510"/>
              </w:tabs>
            </w:pPr>
            <w:r>
              <w:t>&lt;&lt;Name&gt;&gt;</w:t>
            </w:r>
          </w:p>
          <w:p w14:paraId="60C3AF15" w14:textId="77777777" w:rsidR="00E317A4" w:rsidRDefault="00E317A4">
            <w:pPr>
              <w:tabs>
                <w:tab w:val="left" w:pos="6510"/>
              </w:tabs>
            </w:pPr>
            <w:r>
              <w:t>Member</w:t>
            </w:r>
          </w:p>
        </w:tc>
        <w:tc>
          <w:tcPr>
            <w:tcW w:w="4140" w:type="dxa"/>
          </w:tcPr>
          <w:p w14:paraId="4E209CA8" w14:textId="0EEA1678" w:rsidR="0094134A" w:rsidRDefault="005F75F2">
            <w:pPr>
              <w:tabs>
                <w:tab w:val="left" w:pos="65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154F4E" wp14:editId="5B7E14A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1270</wp:posOffset>
                      </wp:positionV>
                      <wp:extent cx="114300" cy="114935"/>
                      <wp:effectExtent l="9525" t="12700" r="9525" b="571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C52A5" id="Rectangle 6" o:spid="_x0000_s1026" style="position:absolute;margin-left:3.6pt;margin-top:.1pt;width:9pt;height: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W3HQIAADsEAAAOAAAAZHJzL2Uyb0RvYy54bWysU1GP0zAMfkfiP0R5Z21328GqdafTjiGk&#10;A04c/AAvTduINAlOtm78epx0N3bAE6IPkV07Xz5/tpc3h16zvUSvrKl4Mck5k0bYWpm24l+/bF69&#10;4cwHMDVoa2TFj9Lzm9XLF8vBlXJqO6triYxAjC8HV/EuBFdmmRed7MFPrJOGgo3FHgK52GY1wkDo&#10;vc6meX6dDRZrh1ZI7+nv3Rjkq4TfNFKET03jZWC64sQtpBPTuY1ntlpC2SK4TokTDfgHFj0oQ4+e&#10;oe4gANuh+gOqVwKtt02YCNtntmmUkKkGqqbIf6vmsQMnUy0kjndnmfz/gxUf9w/IVF1xapSBnlr0&#10;mUQD02rJrqM8g/MlZT26B4wFendvxTfPjF13lCVvEe3QSaiJVBHzs2cXouPpKtsOH2xN6LALNil1&#10;aLCPgKQBO6SGHM8NkYfABP0sitlVTm0TFCJ7cTVPL0D5dNmhD++k7Vk0Ko5EPYHD/t6HSAbKp5RE&#10;3mpVb5TWycF2u9bI9kCzsUnfCd1fpmnDhoov5tN5Qn4W85cQefr+BtGrQEOuVU8qn5OgjKq9NXUa&#10;wQBKjzZR1uYkY1Ru7MDW1kdSEe04wbRxZHQWf3A20PRW3H/fAUrO9HtDnVgUs1kc9+TM5q+n5OBl&#10;ZHsZASMIquKBs9Fch3FFdg5V29FLRard2FvqXqOSsrGzI6sTWZrQJPhpm+IKXPop69fOr34CAAD/&#10;/wMAUEsDBBQABgAIAAAAIQCMV5uM2QAAAAQBAAAPAAAAZHJzL2Rvd25yZXYueG1sTI7BTsMwDIbv&#10;SLxDZCRuLKUTMLqmEwINiePWXbi5jdcWGqdq0q3w9JgTXGxZ/6ffX76ZXa9ONIbOs4HbRQKKuPa2&#10;48bAodzerECFiGyx90wGvijApri8yDGz/sw7Ou1jo6SEQ4YG2hiHTOtQt+QwLPxALNnRjw6jnGOj&#10;7YhnKXe9TpPkXjvsWD60ONBzS/XnfnIGqi494PeufE3c43YZ3+byY3p/Meb6an5ag4o0xz8YfvVF&#10;HQpxqvzENqjewEMqoAGZEqZ3siuBVkvQRa7/yxc/AAAA//8DAFBLAQItABQABgAIAAAAIQC2gziS&#10;/gAAAOEBAAATAAAAAAAAAAAAAAAAAAAAAABbQ29udGVudF9UeXBlc10ueG1sUEsBAi0AFAAGAAgA&#10;AAAhADj9If/WAAAAlAEAAAsAAAAAAAAAAAAAAAAALwEAAF9yZWxzLy5yZWxzUEsBAi0AFAAGAAgA&#10;AAAhAFNJpbcdAgAAOwQAAA4AAAAAAAAAAAAAAAAALgIAAGRycy9lMm9Eb2MueG1sUEsBAi0AFAAG&#10;AAgAAAAhAIxXm4zZAAAABAEAAA8AAAAAAAAAAAAAAAAAdwQAAGRycy9kb3ducmV2LnhtbFBLBQYA&#10;AAAABAAEAPMAAAB9BQAAAAA=&#10;"/>
                  </w:pict>
                </mc:Fallback>
              </mc:AlternateContent>
            </w:r>
            <w:r w:rsidR="0094134A">
              <w:t xml:space="preserve">       Satisfactory</w:t>
            </w:r>
          </w:p>
          <w:p w14:paraId="5426C5AD" w14:textId="38397107" w:rsidR="0094134A" w:rsidRDefault="005F75F2">
            <w:pPr>
              <w:tabs>
                <w:tab w:val="left" w:pos="65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902E0B" wp14:editId="52CA5C0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48895</wp:posOffset>
                      </wp:positionV>
                      <wp:extent cx="114300" cy="114935"/>
                      <wp:effectExtent l="9525" t="6985" r="9525" b="1143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B9A01" id="Rectangle 5" o:spid="_x0000_s1026" style="position:absolute;margin-left:3.6pt;margin-top:3.85pt;width:9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wpQHwIAADsEAAAOAAAAZHJzL2Uyb0RvYy54bWysU1Fv0zAQfkfiP1h+p0m6lq1R02nqKEIa&#10;MDH4AVfHSSwc25zdpuPX7+x0pQOeEHmw7nLnz999d7e8PvSa7SV6ZU3Fi0nOmTTC1sq0Ff/2dfPm&#10;ijMfwNSgrZEVf5SeX69ev1oOrpRT21ldS2QEYnw5uIp3Ibgyy7zoZA9+Yp00FGws9hDIxTarEQZC&#10;73U2zfO32WCxdmiF9J7+3o5Bvkr4TSNF+Nw0XgamK07cQjoxndt4ZqsllC2C65Q40oB/YNGDMvTo&#10;CeoWArAdqj+geiXQetuEibB9ZptGCZlqoGqK/LdqHjpwMtVC4nh3ksn/P1jxaX+PTNUVv+TMQE8t&#10;+kKigWm1ZPMoz+B8SVkP7h5jgd7dWfHdM2PXHWXJG0Q7dBJqIlXE/OzFheh4usq2w0dbEzrsgk1K&#10;HRrsIyBpwA6pIY+nhshDYIJ+FsXsIqe2CQqRvbhIjDIony879OG9tD2LRsWRqCdw2N/5EMlA+ZyS&#10;yFut6o3SOjnYbtca2R5oNjbpS/ypxvM0bdhQ8cV8Ok/IL2L+HCJP398gehVoyLXqK351SoIyqvbO&#10;1GkEAyg92kRZm6OMUbmxA1tbP5KKaMcJpo0jo7P4k7OBprfi/scOUHKmPxjqxKKYzeK4J2c2v5yS&#10;g+eR7XkEjCCoigfORnMdxhXZOVRtRy8VqXZjb6h7jUrKxs6OrI5kaUKT4Mdtiitw7qesXzu/egIA&#10;AP//AwBQSwMEFAAGAAgAAAAhAOhD6B3ZAAAABQEAAA8AAABkcnMvZG93bnJldi54bWxMjsFOwzAQ&#10;RO9I/IO1SNyoQxC0hDgVAhWJY5teuG3iJQnE6yh22sDXsz2V02g0o5mXr2fXqwONofNs4HaRgCKu&#10;ve24MbAvNzcrUCEiW+w9k4EfCrAuLi9yzKw/8pYOu9goGeGQoYE2xiHTOtQtOQwLPxBL9ulHh1Hs&#10;2Gg74lHGXa/TJHnQDjuWhxYHemmp/t5NzkDVpXv83ZZviXvc3MX3ufyaPl6Nub6an59ARZrjuQwn&#10;fEGHQpgqP7ENqjewTKUosgQlaXovtjrpCnSR6//0xR8AAAD//wMAUEsBAi0AFAAGAAgAAAAhALaD&#10;OJL+AAAA4QEAABMAAAAAAAAAAAAAAAAAAAAAAFtDb250ZW50X1R5cGVzXS54bWxQSwECLQAUAAYA&#10;CAAAACEAOP0h/9YAAACUAQAACwAAAAAAAAAAAAAAAAAvAQAAX3JlbHMvLnJlbHNQSwECLQAUAAYA&#10;CAAAACEA/b8KUB8CAAA7BAAADgAAAAAAAAAAAAAAAAAuAgAAZHJzL2Uyb0RvYy54bWxQSwECLQAU&#10;AAYACAAAACEA6EPoHdkAAAAFAQAADwAAAAAAAAAAAAAAAAB5BAAAZHJzL2Rvd25yZXYueG1sUEsF&#10;BgAAAAAEAAQA8wAAAH8FAAAAAA==&#10;"/>
                  </w:pict>
                </mc:Fallback>
              </mc:AlternateContent>
            </w:r>
            <w:r w:rsidR="0094134A">
              <w:t xml:space="preserve">       Need for Further Improvement</w:t>
            </w:r>
          </w:p>
          <w:p w14:paraId="6E7A6638" w14:textId="77777777" w:rsidR="0094134A" w:rsidRDefault="0094134A">
            <w:pPr>
              <w:tabs>
                <w:tab w:val="left" w:pos="6510"/>
              </w:tabs>
            </w:pPr>
          </w:p>
          <w:p w14:paraId="68B07385" w14:textId="40F8FA46" w:rsidR="00E317A4" w:rsidRDefault="005F75F2" w:rsidP="00E317A4">
            <w:pPr>
              <w:tabs>
                <w:tab w:val="left" w:pos="65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431325" wp14:editId="6AC2746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22225</wp:posOffset>
                      </wp:positionV>
                      <wp:extent cx="114300" cy="114935"/>
                      <wp:effectExtent l="9525" t="6985" r="9525" b="11430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E498D" id="Rectangle 13" o:spid="_x0000_s1026" style="position:absolute;margin-left:3.6pt;margin-top:1.75pt;width:9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8ewIAIAADwEAAAOAAAAZHJzL2Uyb0RvYy54bWysU9tu2zAMfR+wfxD0vtjOpWuMOEWRLsOA&#10;bivW7QMYWY6FyZJGKXGyry8lp1m67WmYHwTSpI4OD8nFzaHTbC/RK2sqXoxyzqQRtlZmW/FvX9dv&#10;rjnzAUwN2hpZ8aP0/Gb5+tWid6Uc29bqWiIjEOPL3lW8DcGVWeZFKzvwI+ukoWBjsYNALm6zGqEn&#10;9E5n4zy/ynqLtUMrpPf0924I8mXCbxopwuem8TIwXXHiFtKJ6dzEM1suoNwiuFaJEw34BxYdKEOP&#10;nqHuIADbofoDqlMCrbdNGAnbZbZplJCpBqqmyH+r5rEFJ1MtJI53Z5n8/4MVn/YPyFRd8SvODHTU&#10;oi8kGpitlqyYRH1650tKe3QPGCv07t6K754Zu2opTd4i2r6VUBOrIuZnLy5Ex9NVtuk/2prgYRds&#10;kurQYBcBSQR2SB05njsiD4EJ+lkU00lOfRMUIns+maUXoHy+7NCH99J2LBoVR+KewGF/70MkA+Vz&#10;SiJvtarXSuvk4Haz0sj2QMOxTt8J3V+macP6is9n41lCfhHzlxB5+v4G0alAU65VV/HrcxKUUbV3&#10;pk4zGEDpwSbK2pxkjMoNHdjY+kgqoh1GmFaOjNbiT856Gt+K+x87QMmZ/mCoE/NiOo3znpzp7O2Y&#10;HLyMbC4jYARBVTxwNpirMOzIzqHatvRSkWo39pa616ikbOzswOpElkY0CX5ap7gDl37K+rX0yycA&#10;AAD//wMAUEsDBBQABgAIAAAAIQBhz2W72gAAAAUBAAAPAAAAZHJzL2Rvd25yZXYueG1sTI7BTsMw&#10;EETvSPyDtUjcqNNULRDiVAhUJI5teuG2iZckEK+j2GkDX89ygtNoNKOZl29n16sTjaHzbGC5SEAR&#10;19523Bg4lrubO1AhIlvsPZOBLwqwLS4vcsysP/OeTofYKBnhkKGBNsYh0zrULTkMCz8QS/buR4dR&#10;7NhoO+JZxl2v0yTZaIcdy0OLAz21VH8eJmeg6tIjfu/Ll8Td71bxdS4/prdnY66v5scHUJHm+FeG&#10;X3xBh0KYKj+xDao3cJtK0cBqDUrSdC22El1uQBe5/k9f/AAAAP//AwBQSwECLQAUAAYACAAAACEA&#10;toM4kv4AAADhAQAAEwAAAAAAAAAAAAAAAAAAAAAAW0NvbnRlbnRfVHlwZXNdLnhtbFBLAQItABQA&#10;BgAIAAAAIQA4/SH/1gAAAJQBAAALAAAAAAAAAAAAAAAAAC8BAABfcmVscy8ucmVsc1BLAQItABQA&#10;BgAIAAAAIQBt58ewIAIAADwEAAAOAAAAAAAAAAAAAAAAAC4CAABkcnMvZTJvRG9jLnhtbFBLAQIt&#10;ABQABgAIAAAAIQBhz2W72gAAAAUBAAAPAAAAAAAAAAAAAAAAAHoEAABkcnMvZG93bnJldi54bWxQ&#10;SwUGAAAAAAQABADzAAAAgQUAAAAA&#10;"/>
                  </w:pict>
                </mc:Fallback>
              </mc:AlternateContent>
            </w:r>
            <w:r w:rsidR="00F80F27">
              <w:t xml:space="preserve">    </w:t>
            </w:r>
            <w:r w:rsidR="00E317A4" w:rsidRPr="00E317A4">
              <w:t xml:space="preserve">   </w:t>
            </w:r>
            <w:r w:rsidR="00E317A4">
              <w:t>Satisfactory</w:t>
            </w:r>
          </w:p>
          <w:p w14:paraId="544C94D9" w14:textId="63358E12" w:rsidR="00E317A4" w:rsidRDefault="005F75F2" w:rsidP="00E317A4">
            <w:pPr>
              <w:tabs>
                <w:tab w:val="left" w:pos="65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42404B" wp14:editId="0E04A4D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48895</wp:posOffset>
                      </wp:positionV>
                      <wp:extent cx="114300" cy="114935"/>
                      <wp:effectExtent l="9525" t="8890" r="9525" b="952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92707" id="Rectangle 4" o:spid="_x0000_s1026" style="position:absolute;margin-left:3.6pt;margin-top:3.85pt;width:9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wlHgIAADs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74nDMremrR&#10;ZxJN2NYoNovyDM6XlPXoHjAW6N09yG+eWVh3lKVuEWHolKiJVBHzs2cXouPpKtsOH6AmdLELkJQ6&#10;NNhHQNKAHVJDjueGqENgkn4Wxewqp7ZJCpG9uJqnF0T5dNmhD+8U9CwaFUeinsDF/t6HSEaUTymJ&#10;PBhdb7QxycF2uzbI9oJmY5O+E7q/TDOWDRVfzKfzhPws5i8h8vT9DaLXgYbc6L7i1+ckUUbV3to6&#10;jWAQ2ow2UTb2JGNUbuzAFuojqYgwTjBtHBkd4A/OBpreivvvO4GKM/PeUicWxWwWxz05s/mbKTl4&#10;GdleRoSVBFXxwNlorsO4IjuHuu3opSLVbuGWutfopGzs7MjqRJYmNAl+2qa4Apd+yvq186ufAAAA&#10;//8DAFBLAwQUAAYACAAAACEA6EPoHdkAAAAFAQAADwAAAGRycy9kb3ducmV2LnhtbEyOwU7DMBBE&#10;70j8g7VI3KhDELSEOBUCFYljm164beIlCcTrKHbawNezPZXTaDSjmZevZ9erA42h82zgdpGAIq69&#10;7bgxsC83NytQISJb7D2TgR8KsC4uL3LMrD/ylg672CgZ4ZChgTbGIdM61C05DAs/EEv26UeHUezY&#10;aDviUcZdr9MkedAOO5aHFgd6aan+3k3OQNWle/zdlm+Je9zcxfe5/Jo+Xo25vpqfn0BFmuO5DCd8&#10;QYdCmCo/sQ2qN7BMpSiyBCVpei+2OukKdJHr//TFHwAAAP//AwBQSwECLQAUAAYACAAAACEAtoM4&#10;kv4AAADhAQAAEwAAAAAAAAAAAAAAAAAAAAAAW0NvbnRlbnRfVHlwZXNdLnhtbFBLAQItABQABgAI&#10;AAAAIQA4/SH/1gAAAJQBAAALAAAAAAAAAAAAAAAAAC8BAABfcmVscy8ucmVsc1BLAQItABQABgAI&#10;AAAAIQBhgTwlHgIAADsEAAAOAAAAAAAAAAAAAAAAAC4CAABkcnMvZTJvRG9jLnhtbFBLAQItABQA&#10;BgAIAAAAIQDoQ+gd2QAAAAUBAAAPAAAAAAAAAAAAAAAAAHgEAABkcnMvZG93bnJldi54bWxQSwUG&#10;AAAAAAQABADzAAAAfgUAAAAA&#10;"/>
                  </w:pict>
                </mc:Fallback>
              </mc:AlternateContent>
            </w:r>
            <w:r w:rsidR="00E317A4">
              <w:t xml:space="preserve">       Need for Further Improvement</w:t>
            </w:r>
          </w:p>
          <w:p w14:paraId="18F73961" w14:textId="77777777" w:rsidR="0094134A" w:rsidRDefault="0094134A">
            <w:pPr>
              <w:tabs>
                <w:tab w:val="left" w:pos="6510"/>
              </w:tabs>
            </w:pPr>
          </w:p>
        </w:tc>
      </w:tr>
      <w:tr w:rsidR="0094134A" w14:paraId="642D1572" w14:textId="77777777">
        <w:trPr>
          <w:trHeight w:val="702"/>
        </w:trPr>
        <w:tc>
          <w:tcPr>
            <w:tcW w:w="5868" w:type="dxa"/>
          </w:tcPr>
          <w:p w14:paraId="242316CB" w14:textId="77777777" w:rsidR="00E317A4" w:rsidRDefault="00E317A4">
            <w:pPr>
              <w:tabs>
                <w:tab w:val="left" w:pos="6510"/>
              </w:tabs>
            </w:pPr>
          </w:p>
          <w:p w14:paraId="712E3665" w14:textId="77777777" w:rsidR="0094134A" w:rsidRDefault="0094134A">
            <w:pPr>
              <w:tabs>
                <w:tab w:val="left" w:pos="6510"/>
              </w:tabs>
            </w:pPr>
            <w:r>
              <w:t>_________________________________________</w:t>
            </w:r>
          </w:p>
          <w:p w14:paraId="14E9B9EE" w14:textId="77777777" w:rsidR="0094134A" w:rsidRDefault="0094134A">
            <w:pPr>
              <w:tabs>
                <w:tab w:val="left" w:pos="6510"/>
              </w:tabs>
            </w:pPr>
            <w:r>
              <w:t>&lt;&lt;Name&gt;&gt;</w:t>
            </w:r>
          </w:p>
          <w:p w14:paraId="658E8F0A" w14:textId="77777777" w:rsidR="0094134A" w:rsidRDefault="0094134A">
            <w:pPr>
              <w:tabs>
                <w:tab w:val="left" w:pos="6510"/>
              </w:tabs>
            </w:pPr>
            <w:r>
              <w:t>Department Chair</w:t>
            </w:r>
            <w:r w:rsidR="00881154">
              <w:t xml:space="preserve"> or </w:t>
            </w:r>
            <w:r w:rsidR="00710DF2">
              <w:t>D</w:t>
            </w:r>
            <w:r w:rsidR="00881154">
              <w:t>esignee</w:t>
            </w:r>
          </w:p>
        </w:tc>
        <w:tc>
          <w:tcPr>
            <w:tcW w:w="4140" w:type="dxa"/>
          </w:tcPr>
          <w:p w14:paraId="29125996" w14:textId="646CA5FF" w:rsidR="0094134A" w:rsidRDefault="005F75F2">
            <w:pPr>
              <w:tabs>
                <w:tab w:val="left" w:pos="65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A957FB" wp14:editId="731414B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1270</wp:posOffset>
                      </wp:positionV>
                      <wp:extent cx="114300" cy="114935"/>
                      <wp:effectExtent l="9525" t="10795" r="9525" b="762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2E963" id="Rectangle 3" o:spid="_x0000_s1026" style="position:absolute;margin-left:3.6pt;margin-top:.1pt;width:9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49hHgIAADs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3NmoKcW&#10;fSbRwLRaslmUZ3C+pKwHd4+xQO/urPjmmbGbjrLkDaIdOgk1kSpifvbsQnQ8XWW74YOtCR32wSal&#10;jg32EZA0YMfUkMdzQ+QxMEE/i2I+y6ltgkJkL2eL9AKUT5cd+vBO2p5Fo+JI1BM4HO58iGSgfEpJ&#10;5K1W9VZpnRxsdxuN7AA0G9v0ndD9ZZo2bKj4cjFdJORnMX8JkafvbxC9CjTkWvUVvzonQRlVe2vq&#10;NIIBlB5toqzNScao3NiBna0fSUW04wTTxpHRWfzB2UDTW3H/fQ8oOdPvDXViWczncdyTM1+8mZKD&#10;l5HdZQSMIKiKB85GcxPGFdk7VG1HLxWpdmNvqHuNSsrGzo6sTmRpQpPgp22KK3Dpp6xfO7/+CQAA&#10;//8DAFBLAwQUAAYACAAAACEAjFebjNkAAAAEAQAADwAAAGRycy9kb3ducmV2LnhtbEyOwU7DMAyG&#10;70i8Q2QkbiylEzC6phMCDYnj1l24uY3XFhqnatKt8PSYE1xsWf+n31++mV2vTjSGzrOB20UCirj2&#10;tuPGwKHc3qxAhYhssfdMBr4owKa4vMgxs/7MOzrtY6OkhEOGBtoYh0zrULfkMCz8QCzZ0Y8Oo5xj&#10;o+2IZyl3vU6T5F477Fg+tDjQc0v1535yBqouPeD3rnxN3ON2Gd/m8mN6fzHm+mp+WoOKNMc/GH71&#10;RR0Kcar8xDao3sBDKqABmRKmd7IrgVZL0EWu/8sXPwAAAP//AwBQSwECLQAUAAYACAAAACEAtoM4&#10;kv4AAADhAQAAEwAAAAAAAAAAAAAAAAAAAAAAW0NvbnRlbnRfVHlwZXNdLnhtbFBLAQItABQABgAI&#10;AAAAIQA4/SH/1gAAAJQBAAALAAAAAAAAAAAAAAAAAC8BAABfcmVscy8ucmVsc1BLAQItABQABgAI&#10;AAAAIQAUR49hHgIAADsEAAAOAAAAAAAAAAAAAAAAAC4CAABkcnMvZTJvRG9jLnhtbFBLAQItABQA&#10;BgAIAAAAIQCMV5uM2QAAAAQBAAAPAAAAAAAAAAAAAAAAAHgEAABkcnMvZG93bnJldi54bWxQSwUG&#10;AAAAAAQABADzAAAAfgUAAAAA&#10;"/>
                  </w:pict>
                </mc:Fallback>
              </mc:AlternateContent>
            </w:r>
            <w:r w:rsidR="0094134A">
              <w:t xml:space="preserve">       Satisfactory</w:t>
            </w:r>
          </w:p>
          <w:p w14:paraId="400398FF" w14:textId="67C364F9" w:rsidR="0094134A" w:rsidRDefault="005F75F2">
            <w:pPr>
              <w:tabs>
                <w:tab w:val="left" w:pos="65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A1371C" wp14:editId="15BF524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48895</wp:posOffset>
                      </wp:positionV>
                      <wp:extent cx="114300" cy="114935"/>
                      <wp:effectExtent l="9525" t="5080" r="9525" b="1333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1379B" id="Rectangle 2" o:spid="_x0000_s1026" style="position:absolute;margin-left:3.6pt;margin-top:3.85pt;width:9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buHgIAADs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3FmoKcW&#10;fSbRwLRasmmUZ3C+pKwHd4+xQO/urPjmmbGbjrLkDaIdOgk1kSpifvbsQnQ8XWW74YOtCR32wSal&#10;jg32EZA0YMfUkMdzQ+QxMEE/i2I+y6ltgkJkL2eL9AKUT5cd+vBO2p5Fo+JI1BM4HO58iGSgfEpJ&#10;5K1W9VZpnRxsdxuN7AA0G9v0ndD9ZZo2bKj4cjFdJORnMX8JkafvbxC9CjTkWvUVvzonQRlVe2vq&#10;NIIBlB5toqzNScao3NiBna0fSUW04wTTxpHRWfzB2UDTW3H/fQ8oOdPvDXViWczncdyTM1+8mZKD&#10;l5HdZQSMIKiKB85GcxPGFdk7VG1HLxWpdmNvqHuNSsrGzo6sTmRpQpPgp22KK3Dpp6xfO7/+CQAA&#10;//8DAFBLAwQUAAYACAAAACEA6EPoHdkAAAAFAQAADwAAAGRycy9kb3ducmV2LnhtbEyOwU7DMBBE&#10;70j8g7VI3KhDELSEOBUCFYljm164beIlCcTrKHbawNezPZXTaDSjmZevZ9erA42h82zgdpGAIq69&#10;7bgxsC83NytQISJb7D2TgR8KsC4uL3LMrD/ylg672CgZ4ZChgTbGIdM61C05DAs/EEv26UeHUezY&#10;aDviUcZdr9MkedAOO5aHFgd6aan+3k3OQNWle/zdlm+Je9zcxfe5/Jo+Xo25vpqfn0BFmuO5DCd8&#10;QYdCmCo/sQ2qN7BMpSiyBCVpei+2OukKdJHr//TFHwAAAP//AwBQSwECLQAUAAYACAAAACEAtoM4&#10;kv4AAADhAQAAEwAAAAAAAAAAAAAAAAAAAAAAW0NvbnRlbnRfVHlwZXNdLnhtbFBLAQItABQABgAI&#10;AAAAIQA4/SH/1gAAAJQBAAALAAAAAAAAAAAAAAAAAC8BAABfcmVscy8ucmVsc1BLAQItABQABgAI&#10;AAAAIQAXU1buHgIAADsEAAAOAAAAAAAAAAAAAAAAAC4CAABkcnMvZTJvRG9jLnhtbFBLAQItABQA&#10;BgAIAAAAIQDoQ+gd2QAAAAUBAAAPAAAAAAAAAAAAAAAAAHgEAABkcnMvZG93bnJldi54bWxQSwUG&#10;AAAAAAQABADzAAAAfgUAAAAA&#10;"/>
                  </w:pict>
                </mc:Fallback>
              </mc:AlternateContent>
            </w:r>
            <w:r w:rsidR="0094134A">
              <w:t xml:space="preserve">       Need for Further Improvement</w:t>
            </w:r>
          </w:p>
          <w:p w14:paraId="65114FBE" w14:textId="77777777" w:rsidR="0094134A" w:rsidRDefault="0094134A">
            <w:pPr>
              <w:tabs>
                <w:tab w:val="left" w:pos="6510"/>
              </w:tabs>
            </w:pPr>
          </w:p>
        </w:tc>
      </w:tr>
    </w:tbl>
    <w:p w14:paraId="309CA60F" w14:textId="77777777" w:rsidR="00E317A4" w:rsidRDefault="00E317A4">
      <w:pPr>
        <w:tabs>
          <w:tab w:val="left" w:pos="6510"/>
        </w:tabs>
        <w:rPr>
          <w:sz w:val="22"/>
          <w:szCs w:val="22"/>
        </w:rPr>
      </w:pPr>
    </w:p>
    <w:p w14:paraId="049B59A8" w14:textId="77777777" w:rsidR="0094134A" w:rsidRDefault="0094134A">
      <w:pPr>
        <w:tabs>
          <w:tab w:val="left" w:pos="6510"/>
        </w:tabs>
        <w:rPr>
          <w:sz w:val="22"/>
          <w:szCs w:val="22"/>
        </w:rPr>
      </w:pPr>
      <w:r>
        <w:rPr>
          <w:sz w:val="22"/>
          <w:szCs w:val="22"/>
        </w:rPr>
        <w:t>I have received a copy of this evaluation, and I understand that I have the right to respond in writing to any documents placed in the tenure review and evaluation record.</w:t>
      </w:r>
    </w:p>
    <w:p w14:paraId="56CB2B17" w14:textId="77777777" w:rsidR="009E3C51" w:rsidRDefault="009E3C51">
      <w:pPr>
        <w:tabs>
          <w:tab w:val="left" w:pos="6510"/>
        </w:tabs>
        <w:rPr>
          <w:sz w:val="22"/>
          <w:szCs w:val="22"/>
        </w:rPr>
      </w:pPr>
    </w:p>
    <w:p w14:paraId="4B40FFE0" w14:textId="77777777" w:rsidR="009E3C51" w:rsidRDefault="009E3C51">
      <w:pPr>
        <w:tabs>
          <w:tab w:val="left" w:pos="6510"/>
        </w:tabs>
        <w:rPr>
          <w:sz w:val="22"/>
          <w:szCs w:val="22"/>
        </w:rPr>
      </w:pPr>
    </w:p>
    <w:p w14:paraId="17A50B25" w14:textId="77777777" w:rsidR="0094134A" w:rsidRDefault="0094134A">
      <w:pPr>
        <w:tabs>
          <w:tab w:val="left" w:pos="6510"/>
        </w:tabs>
      </w:pPr>
      <w:r>
        <w:t>___________________________________________</w:t>
      </w:r>
      <w:r>
        <w:tab/>
        <w:t>Date:  _______________________</w:t>
      </w:r>
    </w:p>
    <w:p w14:paraId="31A94AF5" w14:textId="77777777" w:rsidR="0094134A" w:rsidRDefault="0094134A">
      <w:pPr>
        <w:tabs>
          <w:tab w:val="left" w:pos="6510"/>
        </w:tabs>
      </w:pPr>
      <w:r>
        <w:t xml:space="preserve">   Faculty Member</w:t>
      </w:r>
    </w:p>
    <w:sectPr w:rsidR="0094134A" w:rsidSect="00F80F27">
      <w:headerReference w:type="default" r:id="rId11"/>
      <w:footerReference w:type="default" r:id="rId12"/>
      <w:pgSz w:w="12240" w:h="15840"/>
      <w:pgMar w:top="1440" w:right="1080" w:bottom="1080" w:left="1080" w:header="720" w:footer="5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CBD19" w14:textId="77777777" w:rsidR="0003729A" w:rsidRDefault="0003729A">
      <w:r>
        <w:separator/>
      </w:r>
    </w:p>
  </w:endnote>
  <w:endnote w:type="continuationSeparator" w:id="0">
    <w:p w14:paraId="636799C9" w14:textId="77777777" w:rsidR="0003729A" w:rsidRDefault="00037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98F1E" w14:textId="77777777" w:rsidR="0094134A" w:rsidRDefault="00462B5D" w:rsidP="00635AA2">
    <w:pPr>
      <w:pStyle w:val="Footer"/>
      <w:tabs>
        <w:tab w:val="left" w:pos="8820"/>
      </w:tabs>
      <w:ind w:left="720" w:hanging="720"/>
      <w:rPr>
        <w:sz w:val="16"/>
        <w:szCs w:val="16"/>
      </w:rPr>
    </w:pPr>
    <w:r>
      <w:rPr>
        <w:sz w:val="16"/>
        <w:szCs w:val="16"/>
      </w:rPr>
      <w:t>OFA</w:t>
    </w:r>
    <w:r w:rsidR="00590379">
      <w:rPr>
        <w:sz w:val="16"/>
        <w:szCs w:val="16"/>
      </w:rPr>
      <w:t>-</w:t>
    </w:r>
    <w:r w:rsidR="00881154">
      <w:rPr>
        <w:sz w:val="16"/>
        <w:szCs w:val="16"/>
      </w:rPr>
      <w:t>6R</w:t>
    </w:r>
    <w:r w:rsidR="00881154">
      <w:rPr>
        <w:sz w:val="16"/>
        <w:szCs w:val="16"/>
      </w:rPr>
      <w:tab/>
    </w:r>
    <w:r w:rsidR="00881154">
      <w:rPr>
        <w:sz w:val="16"/>
        <w:szCs w:val="16"/>
      </w:rPr>
      <w:tab/>
    </w:r>
    <w:r w:rsidR="00881154">
      <w:rPr>
        <w:sz w:val="16"/>
        <w:szCs w:val="16"/>
      </w:rPr>
      <w:tab/>
      <w:t xml:space="preserve">Revised: </w:t>
    </w:r>
    <w:r w:rsidR="0005159C">
      <w:rPr>
        <w:sz w:val="16"/>
        <w:szCs w:val="16"/>
      </w:rPr>
      <w:t xml:space="preserve"> </w:t>
    </w:r>
    <w:r w:rsidR="00F80F27">
      <w:rPr>
        <w:sz w:val="16"/>
        <w:szCs w:val="16"/>
      </w:rPr>
      <w:t>03/25/2022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0A134" w14:textId="77777777" w:rsidR="0003729A" w:rsidRDefault="0003729A">
      <w:r>
        <w:separator/>
      </w:r>
    </w:p>
  </w:footnote>
  <w:footnote w:type="continuationSeparator" w:id="0">
    <w:p w14:paraId="466D7FA8" w14:textId="77777777" w:rsidR="0003729A" w:rsidRDefault="00037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1FE75" w14:textId="77777777" w:rsidR="00E557EB" w:rsidRDefault="00E557EB" w:rsidP="00F80F27">
    <w:pPr>
      <w:jc w:val="center"/>
    </w:pPr>
    <w:r>
      <w:t>Committee Report Cover Sheet - For All Temporary Faculty</w:t>
    </w:r>
  </w:p>
  <w:p w14:paraId="20CB971D" w14:textId="77777777" w:rsidR="00E557EB" w:rsidRDefault="00E557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95pt;height:9.95pt" o:bullet="t">
        <v:imagedata r:id="rId1" o:title=""/>
      </v:shape>
    </w:pict>
  </w:numPicBullet>
  <w:abstractNum w:abstractNumId="0" w15:restartNumberingAfterBreak="0">
    <w:nsid w:val="04FB4393"/>
    <w:multiLevelType w:val="hybridMultilevel"/>
    <w:tmpl w:val="5706108C"/>
    <w:lvl w:ilvl="0" w:tplc="389049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2C99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B621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CCF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CE8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EAA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A6E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29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5EC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BD28B0"/>
    <w:multiLevelType w:val="hybridMultilevel"/>
    <w:tmpl w:val="3902579A"/>
    <w:lvl w:ilvl="0" w:tplc="2DAC67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E3F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609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58C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8E62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182D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7C9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EB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231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68B339D"/>
    <w:multiLevelType w:val="hybridMultilevel"/>
    <w:tmpl w:val="77162CF2"/>
    <w:lvl w:ilvl="0" w:tplc="BA9455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98B4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E0D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527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4A2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C08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189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C1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C09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B9"/>
    <w:rsid w:val="0003729A"/>
    <w:rsid w:val="0005159C"/>
    <w:rsid w:val="00056DB6"/>
    <w:rsid w:val="00074516"/>
    <w:rsid w:val="0018210C"/>
    <w:rsid w:val="002737B9"/>
    <w:rsid w:val="00290CD7"/>
    <w:rsid w:val="00290F01"/>
    <w:rsid w:val="00321BEA"/>
    <w:rsid w:val="00354A49"/>
    <w:rsid w:val="00462B5D"/>
    <w:rsid w:val="004C6ABF"/>
    <w:rsid w:val="004D6CC5"/>
    <w:rsid w:val="004F2ACF"/>
    <w:rsid w:val="00507CF2"/>
    <w:rsid w:val="005548B9"/>
    <w:rsid w:val="00590379"/>
    <w:rsid w:val="005F75F2"/>
    <w:rsid w:val="00635AA2"/>
    <w:rsid w:val="006C2813"/>
    <w:rsid w:val="006F4A53"/>
    <w:rsid w:val="00710DF2"/>
    <w:rsid w:val="007307E3"/>
    <w:rsid w:val="007B41AE"/>
    <w:rsid w:val="00881154"/>
    <w:rsid w:val="008819C1"/>
    <w:rsid w:val="008909B7"/>
    <w:rsid w:val="00912AD7"/>
    <w:rsid w:val="0094134A"/>
    <w:rsid w:val="009E3C51"/>
    <w:rsid w:val="00A568B2"/>
    <w:rsid w:val="00B529DB"/>
    <w:rsid w:val="00B97669"/>
    <w:rsid w:val="00BB5F9A"/>
    <w:rsid w:val="00C13317"/>
    <w:rsid w:val="00C1465F"/>
    <w:rsid w:val="00CB4025"/>
    <w:rsid w:val="00D37237"/>
    <w:rsid w:val="00D7649B"/>
    <w:rsid w:val="00DA6BF6"/>
    <w:rsid w:val="00DE49C9"/>
    <w:rsid w:val="00E23FE6"/>
    <w:rsid w:val="00E317A4"/>
    <w:rsid w:val="00E557EB"/>
    <w:rsid w:val="00F50F9D"/>
    <w:rsid w:val="00F550FD"/>
    <w:rsid w:val="00F8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94352F"/>
  <w15:chartTrackingRefBased/>
  <w15:docId w15:val="{13F23F3F-7D9B-475B-B87C-9B611026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2B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710DF2"/>
    <w:rPr>
      <w:sz w:val="18"/>
      <w:szCs w:val="18"/>
    </w:rPr>
  </w:style>
  <w:style w:type="paragraph" w:styleId="CommentText">
    <w:name w:val="annotation text"/>
    <w:basedOn w:val="Normal"/>
    <w:link w:val="CommentTextChar"/>
    <w:rsid w:val="00710DF2"/>
  </w:style>
  <w:style w:type="character" w:customStyle="1" w:styleId="CommentTextChar">
    <w:name w:val="Comment Text Char"/>
    <w:link w:val="CommentText"/>
    <w:rsid w:val="00710DF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10DF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710DF2"/>
    <w:rPr>
      <w:b/>
      <w:bCs/>
      <w:sz w:val="24"/>
      <w:szCs w:val="24"/>
    </w:rPr>
  </w:style>
  <w:style w:type="paragraph" w:styleId="Revision">
    <w:name w:val="Revision"/>
    <w:hidden/>
    <w:uiPriority w:val="71"/>
    <w:rsid w:val="001821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9A3349FFCB4E9972EFD2C581444C" ma:contentTypeVersion="2" ma:contentTypeDescription="Create a new document." ma:contentTypeScope="" ma:versionID="ab8bbc6fb11fb8c6824add2aede58a83">
  <xsd:schema xmlns:xsd="http://www.w3.org/2001/XMLSchema" xmlns:xs="http://www.w3.org/2001/XMLSchema" xmlns:p="http://schemas.microsoft.com/office/2006/metadata/properties" xmlns:ns1="http://schemas.microsoft.com/sharepoint/v3" xmlns:ns2="0e9ddf4d-54a8-44a8-b2ca-48fd17dee206" targetNamespace="http://schemas.microsoft.com/office/2006/metadata/properties" ma:root="true" ma:fieldsID="0d3e1ed31f843e44e6fff0b7df778aa9" ns1:_="" ns2:_="">
    <xsd:import namespace="http://schemas.microsoft.com/sharepoint/v3"/>
    <xsd:import namespace="0e9ddf4d-54a8-44a8-b2ca-48fd17dee2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df4d-54a8-44a8-b2ca-48fd17dee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76E012-E266-484D-AC9B-594C03DFF429}"/>
</file>

<file path=customXml/itemProps2.xml><?xml version="1.0" encoding="utf-8"?>
<ds:datastoreItem xmlns:ds="http://schemas.openxmlformats.org/officeDocument/2006/customXml" ds:itemID="{96594C04-0F04-43EC-B149-9BA4FE281CF8}">
  <ds:schemaRefs>
    <ds:schemaRef ds:uri="http://purl.org/dc/elements/1.1/"/>
    <ds:schemaRef ds:uri="ee73d2c1-6917-4955-922e-14a1cd8814c9"/>
    <ds:schemaRef ds:uri="http://schemas.microsoft.com/office/2006/documentManagement/types"/>
    <ds:schemaRef ds:uri="http://schemas.microsoft.com/sharepoint/v3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ab88d8e-582f-47cb-969d-817ce4d9495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107016-925F-364A-B25F-5B295309BF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1789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COMMUNITY COLLEGE</vt:lpstr>
    </vt:vector>
  </TitlesOfParts>
  <Company>Riverside Community College District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OFA-6R</dc:title>
  <dc:subject/>
  <dc:creator>jburdick</dc:creator>
  <cp:keywords/>
  <dc:description/>
  <cp:lastModifiedBy>Solis, Ines</cp:lastModifiedBy>
  <cp:revision>3</cp:revision>
  <cp:lastPrinted>2007-06-12T22:54:00Z</cp:lastPrinted>
  <dcterms:created xsi:type="dcterms:W3CDTF">2022-03-24T16:35:00Z</dcterms:created>
  <dcterms:modified xsi:type="dcterms:W3CDTF">2022-03-24T16:53:00Z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0x010100D1379A3349FFCB4E9972EFD2C581444C</vt:lpwstr>
  </property>
</Properties>
</file>